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76" w:rsidRDefault="004D7B76" w:rsidP="004D7B76">
      <w:r>
        <w:t>Report</w:t>
      </w:r>
      <w:r w:rsidR="00247C0F">
        <w:t xml:space="preserve"> a</w:t>
      </w:r>
      <w:r>
        <w:t xml:space="preserve"> film</w:t>
      </w:r>
      <w:r w:rsidR="00247C0F">
        <w:t xml:space="preserve"> by</w:t>
      </w:r>
      <w:r>
        <w:t xml:space="preserve"> Danielle </w:t>
      </w:r>
      <w:proofErr w:type="spellStart"/>
      <w:r>
        <w:t>Arbid</w:t>
      </w:r>
      <w:proofErr w:type="spellEnd"/>
    </w:p>
    <w:p w:rsidR="004D7B76" w:rsidRDefault="004D7B76" w:rsidP="004D7B76">
      <w:proofErr w:type="spellStart"/>
      <w:r>
        <w:t>Parisi</w:t>
      </w:r>
      <w:r w:rsidR="00DA4A78">
        <w:t>enne</w:t>
      </w:r>
      <w:proofErr w:type="spellEnd"/>
    </w:p>
    <w:p w:rsidR="004D7B76" w:rsidRDefault="00247C0F" w:rsidP="004D7B76">
      <w:r>
        <w:t>«</w:t>
      </w:r>
      <w:r w:rsidR="004D7B76">
        <w:t xml:space="preserve">Artistic creation is a wonderful </w:t>
      </w:r>
      <w:r>
        <w:t xml:space="preserve">vector of </w:t>
      </w:r>
      <w:r w:rsidR="004D7B76">
        <w:t>expression</w:t>
      </w:r>
      <w:r>
        <w:t>»</w:t>
      </w:r>
    </w:p>
    <w:p w:rsidR="004D7B76" w:rsidRDefault="004D7B76" w:rsidP="004D7B76"/>
    <w:p w:rsidR="004D7B76" w:rsidRDefault="004D7B76" w:rsidP="004D7B76">
      <w:r>
        <w:t xml:space="preserve">Installed at the age of 17 in Paris to study literature and journalism, Danielle </w:t>
      </w:r>
      <w:proofErr w:type="spellStart"/>
      <w:r>
        <w:t>Arbid</w:t>
      </w:r>
      <w:proofErr w:type="spellEnd"/>
      <w:r>
        <w:t xml:space="preserve"> was left fully, at age 27, in </w:t>
      </w:r>
      <w:r w:rsidR="00C7259E">
        <w:t>movies direction</w:t>
      </w:r>
      <w:r>
        <w:t xml:space="preserve">. </w:t>
      </w:r>
      <w:r w:rsidR="00C7259E">
        <w:t>S</w:t>
      </w:r>
      <w:r>
        <w:t>hort films, medium</w:t>
      </w:r>
      <w:r w:rsidR="00C7259E">
        <w:t xml:space="preserve"> films</w:t>
      </w:r>
      <w:r>
        <w:t>, feature films, drama, video essays, documentar</w:t>
      </w:r>
      <w:r w:rsidR="00C7259E">
        <w:t>ies</w:t>
      </w:r>
      <w:r>
        <w:t>, h</w:t>
      </w:r>
      <w:r w:rsidR="00C7259E">
        <w:t>er</w:t>
      </w:r>
      <w:r>
        <w:t xml:space="preserve"> works are selected and awarded at major international festivals. </w:t>
      </w:r>
      <w:r w:rsidR="00C7259E">
        <w:t>«</w:t>
      </w:r>
      <w:proofErr w:type="spellStart"/>
      <w:r>
        <w:t>Parisienne</w:t>
      </w:r>
      <w:proofErr w:type="spellEnd"/>
      <w:r w:rsidR="00C7259E">
        <w:t>»</w:t>
      </w:r>
      <w:r>
        <w:t>, h</w:t>
      </w:r>
      <w:r w:rsidR="00C7259E">
        <w:t>er</w:t>
      </w:r>
      <w:r>
        <w:t xml:space="preserve"> first feature film shot in France, was screened in World Premiere at the Toronto Film Festival 2015, and awarded</w:t>
      </w:r>
      <w:r w:rsidR="00C7259E">
        <w:t xml:space="preserve"> at</w:t>
      </w:r>
      <w:r>
        <w:t xml:space="preserve"> the</w:t>
      </w:r>
      <w:r w:rsidR="00C7259E">
        <w:t xml:space="preserve"> Bastia</w:t>
      </w:r>
      <w:r>
        <w:t xml:space="preserve"> Festival</w:t>
      </w:r>
      <w:r w:rsidR="00C7259E">
        <w:t xml:space="preserve"> and</w:t>
      </w:r>
      <w:r>
        <w:t xml:space="preserve"> French Film</w:t>
      </w:r>
      <w:r w:rsidR="00C7259E">
        <w:t xml:space="preserve"> of</w:t>
      </w:r>
      <w:r w:rsidR="00006AD5">
        <w:t xml:space="preserve"> </w:t>
      </w:r>
      <w:proofErr w:type="spellStart"/>
      <w:r>
        <w:t>Albi</w:t>
      </w:r>
      <w:proofErr w:type="spellEnd"/>
      <w:r>
        <w:t>. Focus on h</w:t>
      </w:r>
      <w:r w:rsidR="00C7259E">
        <w:t>er</w:t>
      </w:r>
      <w:r>
        <w:t xml:space="preserve"> recent </w:t>
      </w:r>
      <w:r w:rsidR="00C7259E">
        <w:t>movie</w:t>
      </w:r>
      <w:r>
        <w:t xml:space="preserve">, </w:t>
      </w:r>
      <w:r w:rsidR="00C7259E">
        <w:t>«</w:t>
      </w:r>
      <w:proofErr w:type="spellStart"/>
      <w:r>
        <w:t>Paris</w:t>
      </w:r>
      <w:r w:rsidR="00C7259E">
        <w:t>ienne</w:t>
      </w:r>
      <w:proofErr w:type="spellEnd"/>
      <w:r w:rsidR="00C7259E">
        <w:t>»</w:t>
      </w:r>
      <w:r>
        <w:t>.</w:t>
      </w:r>
    </w:p>
    <w:p w:rsidR="004D7B76" w:rsidRDefault="004D7B76" w:rsidP="004D7B76"/>
    <w:p w:rsidR="004D7B76" w:rsidRDefault="001B514F" w:rsidP="004D7B76">
      <w:r>
        <w:t>«</w:t>
      </w:r>
      <w:proofErr w:type="spellStart"/>
      <w:r w:rsidR="004D7B76">
        <w:t>Parisienne</w:t>
      </w:r>
      <w:proofErr w:type="spellEnd"/>
      <w:r>
        <w:t>»</w:t>
      </w:r>
      <w:r w:rsidR="004D7B76">
        <w:t xml:space="preserve"> is a film about youth. </w:t>
      </w:r>
      <w:r w:rsidR="00DA4A78">
        <w:t>The</w:t>
      </w:r>
      <w:r w:rsidR="004D7B76">
        <w:t xml:space="preserve"> heroine, </w:t>
      </w:r>
      <w:proofErr w:type="spellStart"/>
      <w:r w:rsidR="004D7B76">
        <w:t>Lina</w:t>
      </w:r>
      <w:proofErr w:type="spellEnd"/>
      <w:r w:rsidR="004D7B76">
        <w:t xml:space="preserve">, 18, arrived in Paris to study. She </w:t>
      </w:r>
      <w:r w:rsidR="00EE20F3">
        <w:t>came to seek what she</w:t>
      </w:r>
      <w:r w:rsidR="004D7B76">
        <w:t xml:space="preserve"> never found in Lebanon, </w:t>
      </w:r>
      <w:r w:rsidR="00EE20F3">
        <w:t>her</w:t>
      </w:r>
      <w:r w:rsidR="004D7B76">
        <w:t xml:space="preserve"> country of origin: a form of freedom. With </w:t>
      </w:r>
      <w:r w:rsidR="00493591">
        <w:t>her</w:t>
      </w:r>
      <w:r w:rsidR="004D7B76">
        <w:t xml:space="preserve"> instinct of survival as only luggage she vogue</w:t>
      </w:r>
      <w:r w:rsidR="00493591">
        <w:t>s from one</w:t>
      </w:r>
      <w:r w:rsidR="004D7B76">
        <w:t xml:space="preserve"> Paris to </w:t>
      </w:r>
      <w:r w:rsidR="00493591">
        <w:t>an</w:t>
      </w:r>
      <w:r w:rsidR="004D7B76">
        <w:t xml:space="preserve">other to the rhythm of </w:t>
      </w:r>
      <w:r w:rsidR="00493591">
        <w:t>her love encounters</w:t>
      </w:r>
      <w:r w:rsidR="004D7B76">
        <w:t xml:space="preserve">... between people and environments to discover who she is through who they are. It is not an autobiography of the director Danielle </w:t>
      </w:r>
      <w:proofErr w:type="spellStart"/>
      <w:r w:rsidR="004D7B76">
        <w:t>Arbid</w:t>
      </w:r>
      <w:proofErr w:type="spellEnd"/>
      <w:r w:rsidR="004D7B76">
        <w:t xml:space="preserve">, who wanted to make the most sincere movie possible about immigration. A film that speaks to all French of foreign origin like all adolescents who try to find their place in the world where they live. Result? </w:t>
      </w:r>
      <w:proofErr w:type="spellStart"/>
      <w:r w:rsidR="004D7B76">
        <w:t>Lina</w:t>
      </w:r>
      <w:proofErr w:type="spellEnd"/>
      <w:r w:rsidR="004D7B76">
        <w:t xml:space="preserve">, a young immigrant full of life! The film is guided by the sentimental and cultural learning </w:t>
      </w:r>
      <w:proofErr w:type="spellStart"/>
      <w:r w:rsidR="004D7B76">
        <w:t>Lina</w:t>
      </w:r>
      <w:proofErr w:type="spellEnd"/>
      <w:r w:rsidR="004D7B76">
        <w:t xml:space="preserve"> who falls in love with three men each representing a class, a universe, a different desire. </w:t>
      </w:r>
      <w:proofErr w:type="gramStart"/>
      <w:r w:rsidR="004D7B76">
        <w:t>A way for her to fall in love with this new world, France.</w:t>
      </w:r>
      <w:proofErr w:type="gramEnd"/>
      <w:r w:rsidR="00006AD5">
        <w:t xml:space="preserve"> </w:t>
      </w:r>
      <w:r w:rsidR="00E404EF">
        <w:t>«</w:t>
      </w:r>
      <w:proofErr w:type="spellStart"/>
      <w:r w:rsidR="004D7B76">
        <w:t>Parisienne</w:t>
      </w:r>
      <w:proofErr w:type="spellEnd"/>
      <w:r w:rsidR="00E404EF">
        <w:t>»</w:t>
      </w:r>
      <w:r w:rsidR="004D7B76">
        <w:t xml:space="preserve"> is not a film focused on the </w:t>
      </w:r>
      <w:proofErr w:type="gramStart"/>
      <w:r w:rsidR="004D7B76">
        <w:t>past,</w:t>
      </w:r>
      <w:proofErr w:type="gramEnd"/>
      <w:r w:rsidR="004D7B76">
        <w:t xml:space="preserve"> </w:t>
      </w:r>
      <w:r w:rsidR="00E404EF">
        <w:t>it</w:t>
      </w:r>
      <w:r w:rsidR="004D7B76">
        <w:t xml:space="preserve"> looks rather</w:t>
      </w:r>
      <w:r w:rsidR="00E404EF">
        <w:t xml:space="preserve"> to</w:t>
      </w:r>
      <w:r w:rsidR="004D7B76">
        <w:t xml:space="preserve"> the future. </w:t>
      </w:r>
      <w:proofErr w:type="spellStart"/>
      <w:r w:rsidR="004D7B76">
        <w:t>Lina</w:t>
      </w:r>
      <w:proofErr w:type="spellEnd"/>
      <w:r w:rsidR="004204ED">
        <w:t xml:space="preserve"> is</w:t>
      </w:r>
      <w:r w:rsidR="004D7B76">
        <w:t xml:space="preserve"> looking for people, a family of adoption through friends, lovers, </w:t>
      </w:r>
      <w:proofErr w:type="gramStart"/>
      <w:r w:rsidR="004D7B76">
        <w:t>a</w:t>
      </w:r>
      <w:proofErr w:type="gramEnd"/>
      <w:r w:rsidR="004D7B76">
        <w:t xml:space="preserve"> world that resembles </w:t>
      </w:r>
      <w:r w:rsidR="004204ED">
        <w:t>her</w:t>
      </w:r>
      <w:r w:rsidR="004D7B76">
        <w:t xml:space="preserve"> or looks like an ideal. The uncle who welcomes</w:t>
      </w:r>
      <w:r w:rsidR="004204ED">
        <w:t xml:space="preserve"> her</w:t>
      </w:r>
      <w:r w:rsidR="004D7B76">
        <w:t xml:space="preserve"> home is the first male on </w:t>
      </w:r>
      <w:r w:rsidR="004204ED">
        <w:t>her</w:t>
      </w:r>
      <w:r w:rsidR="004D7B76">
        <w:t xml:space="preserve"> journey. Finding himself one evening</w:t>
      </w:r>
      <w:r w:rsidR="004204ED">
        <w:t xml:space="preserve"> alone</w:t>
      </w:r>
      <w:r w:rsidR="004D7B76">
        <w:t xml:space="preserve"> with </w:t>
      </w:r>
      <w:proofErr w:type="spellStart"/>
      <w:r w:rsidR="004D7B76">
        <w:t>Lina</w:t>
      </w:r>
      <w:proofErr w:type="spellEnd"/>
      <w:r w:rsidR="004D7B76">
        <w:t xml:space="preserve">, who is not his blood niece, he tried his luck. Faced with this man, violent, sexually aggressive, </w:t>
      </w:r>
      <w:proofErr w:type="spellStart"/>
      <w:r w:rsidR="004D7B76">
        <w:t>Lina</w:t>
      </w:r>
      <w:proofErr w:type="spellEnd"/>
      <w:r w:rsidR="004D7B76">
        <w:t xml:space="preserve"> proves that she is afraid of nothing. Danielle </w:t>
      </w:r>
      <w:proofErr w:type="spellStart"/>
      <w:r w:rsidR="004D7B76">
        <w:t>Arbid</w:t>
      </w:r>
      <w:proofErr w:type="spellEnd"/>
      <w:r w:rsidR="004D7B76">
        <w:t xml:space="preserve"> wrote and directed this film after a review of </w:t>
      </w:r>
      <w:r w:rsidR="004204ED">
        <w:t>her</w:t>
      </w:r>
      <w:r w:rsidR="004D7B76">
        <w:t xml:space="preserve"> past, a</w:t>
      </w:r>
      <w:r w:rsidR="004204ED">
        <w:t>n</w:t>
      </w:r>
      <w:r w:rsidR="00006AD5">
        <w:t xml:space="preserve"> </w:t>
      </w:r>
      <w:r w:rsidR="004204ED">
        <w:t>assessment</w:t>
      </w:r>
      <w:r w:rsidR="004D7B76">
        <w:t xml:space="preserve"> that </w:t>
      </w:r>
      <w:r w:rsidR="004204ED">
        <w:t>she finds</w:t>
      </w:r>
      <w:r w:rsidR="004D7B76">
        <w:t xml:space="preserve"> bright, a </w:t>
      </w:r>
      <w:proofErr w:type="spellStart"/>
      <w:r w:rsidR="004D7B76">
        <w:t>recomposition</w:t>
      </w:r>
      <w:proofErr w:type="spellEnd"/>
      <w:r w:rsidR="004D7B76">
        <w:t xml:space="preserve"> of what </w:t>
      </w:r>
      <w:r w:rsidR="004204ED">
        <w:t>she</w:t>
      </w:r>
      <w:r w:rsidR="004D7B76">
        <w:t xml:space="preserve"> is and how she feels today. </w:t>
      </w:r>
      <w:r w:rsidR="004204ED">
        <w:t>For her</w:t>
      </w:r>
      <w:r w:rsidR="004D7B76">
        <w:t xml:space="preserve">, the </w:t>
      </w:r>
      <w:r w:rsidR="004204ED">
        <w:t>will</w:t>
      </w:r>
      <w:r w:rsidR="004D7B76">
        <w:t xml:space="preserve"> to leave is realized at the cost of fighting against the family, the first prison, and against religion. It becomes an obsession...</w:t>
      </w:r>
    </w:p>
    <w:p w:rsidR="004D7B76" w:rsidRDefault="004D7B76" w:rsidP="004D7B76"/>
    <w:p w:rsidR="004D7B76" w:rsidRDefault="004D7B76" w:rsidP="004D7B76">
      <w:proofErr w:type="spellStart"/>
      <w:r>
        <w:t>Manal</w:t>
      </w:r>
      <w:proofErr w:type="spellEnd"/>
      <w:r w:rsidR="00006AD5">
        <w:t xml:space="preserve"> </w:t>
      </w:r>
      <w:proofErr w:type="spellStart"/>
      <w:r>
        <w:t>Issa</w:t>
      </w:r>
      <w:proofErr w:type="spellEnd"/>
      <w:r>
        <w:t xml:space="preserve">, the film's heroine, viscerally experienced the journey of her character, </w:t>
      </w:r>
      <w:proofErr w:type="spellStart"/>
      <w:r>
        <w:t>Lina</w:t>
      </w:r>
      <w:proofErr w:type="spellEnd"/>
      <w:r>
        <w:t>, looking with the same intensity</w:t>
      </w:r>
      <w:r w:rsidR="007E511A">
        <w:t xml:space="preserve"> at</w:t>
      </w:r>
      <w:r>
        <w:t xml:space="preserve"> Paul and Damien</w:t>
      </w:r>
      <w:r w:rsidR="007E511A">
        <w:t xml:space="preserve"> and </w:t>
      </w:r>
      <w:r>
        <w:t xml:space="preserve">Vincent and finally, the three men whom she fell in love with </w:t>
      </w:r>
      <w:r w:rsidR="007E511A">
        <w:t xml:space="preserve">in </w:t>
      </w:r>
      <w:r>
        <w:t>Paris.</w:t>
      </w:r>
    </w:p>
    <w:p w:rsidR="004D7B76" w:rsidRDefault="004D7B76" w:rsidP="004D7B76"/>
    <w:p w:rsidR="001B3DD8" w:rsidRDefault="004D7B76" w:rsidP="00BD3FB3">
      <w:r>
        <w:t xml:space="preserve">Of the 700 applications received for the cast of the film, Danielle </w:t>
      </w:r>
      <w:proofErr w:type="spellStart"/>
      <w:r>
        <w:t>Arbid</w:t>
      </w:r>
      <w:proofErr w:type="spellEnd"/>
      <w:r>
        <w:t xml:space="preserve"> chose </w:t>
      </w:r>
      <w:proofErr w:type="spellStart"/>
      <w:r>
        <w:t>Manal</w:t>
      </w:r>
      <w:proofErr w:type="spellEnd"/>
      <w:r w:rsidR="00BD3FB3">
        <w:t xml:space="preserve"> </w:t>
      </w:r>
      <w:proofErr w:type="spellStart"/>
      <w:r>
        <w:t>Issa</w:t>
      </w:r>
      <w:proofErr w:type="spellEnd"/>
      <w:r>
        <w:t>, a</w:t>
      </w:r>
      <w:r w:rsidR="00ED1B7B">
        <w:t>n</w:t>
      </w:r>
      <w:r>
        <w:t xml:space="preserve"> opaque, mysterious</w:t>
      </w:r>
      <w:r w:rsidR="00ED1B7B">
        <w:t xml:space="preserve"> personality</w:t>
      </w:r>
      <w:r>
        <w:t xml:space="preserve">, living in a Lebanese family </w:t>
      </w:r>
      <w:r w:rsidR="00ED1B7B">
        <w:t>installed</w:t>
      </w:r>
      <w:r>
        <w:t xml:space="preserve"> in France.</w:t>
      </w:r>
    </w:p>
    <w:sectPr w:rsidR="001B3DD8" w:rsidSect="001B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20"/>
  <w:characterSpacingControl w:val="doNotCompress"/>
  <w:compat/>
  <w:rsids>
    <w:rsidRoot w:val="004D7B76"/>
    <w:rsid w:val="0000387D"/>
    <w:rsid w:val="00006AD5"/>
    <w:rsid w:val="00010CB0"/>
    <w:rsid w:val="001738F2"/>
    <w:rsid w:val="001B3DD8"/>
    <w:rsid w:val="001B514F"/>
    <w:rsid w:val="00247C0F"/>
    <w:rsid w:val="003476A8"/>
    <w:rsid w:val="00413260"/>
    <w:rsid w:val="004204ED"/>
    <w:rsid w:val="00493591"/>
    <w:rsid w:val="004D7B76"/>
    <w:rsid w:val="00546EB4"/>
    <w:rsid w:val="00586BCF"/>
    <w:rsid w:val="007E511A"/>
    <w:rsid w:val="00A36809"/>
    <w:rsid w:val="00A442CB"/>
    <w:rsid w:val="00BD3FB3"/>
    <w:rsid w:val="00C7259E"/>
    <w:rsid w:val="00DA4A78"/>
    <w:rsid w:val="00E2084D"/>
    <w:rsid w:val="00E2340F"/>
    <w:rsid w:val="00E264AB"/>
    <w:rsid w:val="00E404EF"/>
    <w:rsid w:val="00E93548"/>
    <w:rsid w:val="00ED1B7B"/>
    <w:rsid w:val="00EE20F3"/>
    <w:rsid w:val="00F63445"/>
    <w:rsid w:val="00F9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Prestige</dc:creator>
  <cp:lastModifiedBy>Prestige</cp:lastModifiedBy>
  <cp:revision>16</cp:revision>
  <dcterms:created xsi:type="dcterms:W3CDTF">2016-03-31T11:04:00Z</dcterms:created>
  <dcterms:modified xsi:type="dcterms:W3CDTF">2016-04-01T06:39:00Z</dcterms:modified>
</cp:coreProperties>
</file>